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pPr w:leftFromText="180" w:rightFromText="180" w:vertAnchor="page" w:horzAnchor="margin" w:tblpXSpec="center" w:tblpY="366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98"/>
        <w:gridCol w:w="1055"/>
        <w:gridCol w:w="943"/>
        <w:gridCol w:w="180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5" w:hRule="exact"/>
        </w:trPr>
        <w:tc>
          <w:tcPr>
            <w:tcW w:w="1985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698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055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43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806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ind w:firstLine="89" w:firstLineChars="4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人才服务部工作人员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人才服务部工作人员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女性</w:t>
            </w:r>
          </w:p>
        </w:tc>
      </w:tr>
    </w:tbl>
    <w:p>
      <w:pPr>
        <w:spacing w:line="420" w:lineRule="exact"/>
        <w:jc w:val="center"/>
        <w:rPr>
          <w:rFonts w:ascii="方正小标宋_GBK" w:hAnsi="宋体" w:eastAsia="方正小标宋_GBK" w:cs="宋体"/>
          <w:bCs/>
          <w:kern w:val="0"/>
          <w:sz w:val="30"/>
          <w:szCs w:val="30"/>
        </w:rPr>
      </w:pPr>
      <w:bookmarkStart w:id="0" w:name="OLE_LINK96"/>
      <w:bookmarkStart w:id="1" w:name="OLE_LINK97"/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  <w:t>2019年苏州市吴江人力资源服务有限公司工作人员</w:t>
      </w:r>
    </w:p>
    <w:bookmarkEnd w:id="0"/>
    <w:bookmarkEnd w:id="1"/>
    <w:p>
      <w:pPr>
        <w:widowControl/>
        <w:spacing w:line="580" w:lineRule="exact"/>
        <w:jc w:val="center"/>
        <w:rPr>
          <w:rFonts w:ascii="方正小标宋_GBK" w:hAnsi="宋体" w:eastAsia="方正小标宋_GBK" w:cs="宋体"/>
          <w:bCs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  <w:t>岗位简介表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768"/>
    <w:rsid w:val="000C66B3"/>
    <w:rsid w:val="001148E9"/>
    <w:rsid w:val="001420AF"/>
    <w:rsid w:val="00196F4E"/>
    <w:rsid w:val="0028463A"/>
    <w:rsid w:val="0029584D"/>
    <w:rsid w:val="002B6BD9"/>
    <w:rsid w:val="002D4A00"/>
    <w:rsid w:val="002D6BCE"/>
    <w:rsid w:val="00452407"/>
    <w:rsid w:val="00463688"/>
    <w:rsid w:val="004D5829"/>
    <w:rsid w:val="005717C6"/>
    <w:rsid w:val="005A5622"/>
    <w:rsid w:val="005A6991"/>
    <w:rsid w:val="005C32CE"/>
    <w:rsid w:val="005E10E8"/>
    <w:rsid w:val="005F4D33"/>
    <w:rsid w:val="006466EC"/>
    <w:rsid w:val="00662D74"/>
    <w:rsid w:val="00695020"/>
    <w:rsid w:val="006B2C17"/>
    <w:rsid w:val="006C1165"/>
    <w:rsid w:val="00734768"/>
    <w:rsid w:val="007D0B60"/>
    <w:rsid w:val="00820AA8"/>
    <w:rsid w:val="0084416B"/>
    <w:rsid w:val="008A4093"/>
    <w:rsid w:val="008C5938"/>
    <w:rsid w:val="008D21AC"/>
    <w:rsid w:val="009173C3"/>
    <w:rsid w:val="00952B9F"/>
    <w:rsid w:val="00A22D74"/>
    <w:rsid w:val="00A859BA"/>
    <w:rsid w:val="00AD2C0B"/>
    <w:rsid w:val="00AD487C"/>
    <w:rsid w:val="00B53FA2"/>
    <w:rsid w:val="00BB1D47"/>
    <w:rsid w:val="00BC70DA"/>
    <w:rsid w:val="00C01F60"/>
    <w:rsid w:val="00C73A8F"/>
    <w:rsid w:val="00CB71B4"/>
    <w:rsid w:val="00CC1FE6"/>
    <w:rsid w:val="00CF4BE8"/>
    <w:rsid w:val="00D61805"/>
    <w:rsid w:val="00DA755B"/>
    <w:rsid w:val="00DD11BB"/>
    <w:rsid w:val="00ED45B9"/>
    <w:rsid w:val="00EE451E"/>
    <w:rsid w:val="00F33AD2"/>
    <w:rsid w:val="00FA1102"/>
    <w:rsid w:val="044F0FE9"/>
    <w:rsid w:val="0E0D607C"/>
    <w:rsid w:val="24C10AAE"/>
    <w:rsid w:val="2D9A7513"/>
    <w:rsid w:val="693A10D7"/>
    <w:rsid w:val="77D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121</Characters>
  <Lines>1</Lines>
  <Paragraphs>1</Paragraphs>
  <TotalTime>4</TotalTime>
  <ScaleCrop>false</ScaleCrop>
  <LinksUpToDate>false</LinksUpToDate>
  <CharactersWithSpaces>141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2019-04-16T02:16:00Z</dcterms:created>
  <dc:creator>rlzy1703</dc:creator>
  <cp:lastModifiedBy>Ｏrz、健✨</cp:lastModifiedBy>
  <dcterms:modified xsi:type="dcterms:W3CDTF">2019-04-24T05:20:32Z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